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>ában álló földterület haszonbérleti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891556" w:rsidRDefault="00891556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7E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lastRenderedPageBreak/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haszonbérleni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891556">
        <w:rPr>
          <w:rFonts w:ascii="Times New Roman" w:hAnsi="Times New Roman" w:cs="Times New Roman"/>
          <w:b/>
          <w:sz w:val="24"/>
          <w:szCs w:val="24"/>
        </w:rPr>
        <w:t>földterület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belterület 31</w:t>
      </w:r>
      <w:r w:rsidR="001D779B">
        <w:rPr>
          <w:rFonts w:ascii="Times New Roman" w:hAnsi="Times New Roman" w:cs="Times New Roman"/>
          <w:sz w:val="24"/>
          <w:szCs w:val="24"/>
        </w:rPr>
        <w:t>01/1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1D779B">
        <w:rPr>
          <w:rFonts w:ascii="Times New Roman" w:hAnsi="Times New Roman" w:cs="Times New Roman"/>
          <w:sz w:val="24"/>
          <w:szCs w:val="24"/>
        </w:rPr>
        <w:t>3</w:t>
      </w:r>
      <w:r w:rsidR="00891556">
        <w:rPr>
          <w:rFonts w:ascii="Times New Roman" w:hAnsi="Times New Roman" w:cs="Times New Roman"/>
          <w:sz w:val="24"/>
          <w:szCs w:val="24"/>
        </w:rPr>
        <w:t>.7</w:t>
      </w:r>
      <w:r w:rsidR="001D779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891556">
        <w:rPr>
          <w:rFonts w:ascii="Times New Roman" w:hAnsi="Times New Roman" w:cs="Times New Roman"/>
          <w:sz w:val="24"/>
          <w:szCs w:val="24"/>
        </w:rPr>
        <w:t>0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Művelési ága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kivett beépítetlen terület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Pr="00891556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1556">
        <w:rPr>
          <w:rFonts w:ascii="Times New Roman" w:hAnsi="Times New Roman" w:cs="Times New Roman"/>
          <w:b/>
          <w:sz w:val="24"/>
          <w:szCs w:val="24"/>
        </w:rPr>
        <w:t>A 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hasznosítási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1556">
        <w:rPr>
          <w:rFonts w:ascii="Times New Roman" w:hAnsi="Times New Roman" w:cs="Times New Roman"/>
          <w:sz w:val="24"/>
          <w:szCs w:val="24"/>
        </w:rPr>
        <w:t>(A megfelelő aláhúzandó)</w:t>
      </w:r>
    </w:p>
    <w:p w:rsidR="009829A8" w:rsidRPr="009829A8" w:rsidRDefault="00891556" w:rsidP="00891556">
      <w:pPr>
        <w:pStyle w:val="Buborkszveg"/>
        <w:tabs>
          <w:tab w:val="center" w:pos="1701"/>
          <w:tab w:val="center" w:pos="4820"/>
          <w:tab w:val="center" w:pos="7938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szántó, gyep rét</w:t>
      </w:r>
      <w:r>
        <w:rPr>
          <w:rFonts w:ascii="Times New Roman" w:hAnsi="Times New Roman" w:cs="Times New Roman"/>
          <w:sz w:val="24"/>
          <w:szCs w:val="24"/>
        </w:rPr>
        <w:tab/>
        <w:t>vagy</w:t>
      </w:r>
      <w:r>
        <w:rPr>
          <w:rFonts w:ascii="Times New Roman" w:hAnsi="Times New Roman" w:cs="Times New Roman"/>
          <w:sz w:val="24"/>
          <w:szCs w:val="24"/>
        </w:rPr>
        <w:tab/>
        <w:t>kert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FD72BD" w:rsidRDefault="00FD72BD" w:rsidP="00FD72BD">
      <w:pPr>
        <w:tabs>
          <w:tab w:val="num" w:pos="-3060"/>
        </w:tabs>
        <w:ind w:left="567" w:hanging="540"/>
        <w:jc w:val="both"/>
      </w:pPr>
      <w:r>
        <w:t>(1)</w:t>
      </w:r>
      <w:r>
        <w:tab/>
        <w:t>Nyilatkozom, hogy tudomásul veszem és elfogadom, hogy a pályázati eljárás nyertesének a szerződés megkötéséhez további személyes adatokat szükséges megadni, amelyet vállalok.</w:t>
      </w:r>
    </w:p>
    <w:p w:rsidR="009829A8" w:rsidRDefault="009829A8" w:rsidP="00CD180C">
      <w:pPr>
        <w:tabs>
          <w:tab w:val="num" w:pos="-3060"/>
        </w:tabs>
        <w:ind w:left="567" w:hanging="540"/>
        <w:jc w:val="both"/>
      </w:pPr>
      <w:r>
        <w:t>(</w:t>
      </w:r>
      <w:r w:rsidR="00FD72BD">
        <w:t>2</w:t>
      </w:r>
      <w:r>
        <w:t>)</w:t>
      </w:r>
      <w:r>
        <w:tab/>
        <w:t xml:space="preserve">Nyilatkozom, hogy tudomásul veszem és elfogadom, </w:t>
      </w:r>
      <w:r w:rsidR="00202693">
        <w:t xml:space="preserve">hogy amennyiben a lenyilatkozott használat és a tényleges használat között eltérés mutatkozik, akkor </w:t>
      </w:r>
      <w:r w:rsidR="00CD180C">
        <w:t>a</w:t>
      </w:r>
      <w:r w:rsidR="00202693">
        <w:t xml:space="preserve"> szerződés módosításra kerül a tényleges használatnak megfelelően</w:t>
      </w:r>
      <w:r>
        <w:t>.</w:t>
      </w: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(3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</w:t>
      </w:r>
      <w:r w:rsidR="00CD180C">
        <w:t>haszon</w:t>
      </w:r>
      <w:r w:rsidR="00CD180C" w:rsidRPr="00351CE4">
        <w:t xml:space="preserve">bérelni kívánt </w:t>
      </w:r>
      <w:r w:rsidR="00CD180C">
        <w:t>földterület</w:t>
      </w:r>
      <w:r w:rsidR="00CD180C" w:rsidRPr="00351CE4">
        <w:t xml:space="preserve"> megtekintése után, annak </w:t>
      </w:r>
      <w:r w:rsidR="00CD180C">
        <w:t>természeti, fizikai</w:t>
      </w:r>
      <w:r w:rsidR="00CD180C" w:rsidRPr="00351CE4">
        <w:t xml:space="preserve"> 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FD72BD">
        <w:t>4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CD180C">
        <w:t>terület</w:t>
      </w:r>
      <w:r w:rsidR="00CD180C" w:rsidRPr="0083184A">
        <w:t xml:space="preserve"> használatára és hasznainak szedésére csak a rendes gazdálkodás szabályainak megfelelően </w:t>
      </w:r>
      <w:r w:rsidR="00CD180C">
        <w:t xml:space="preserve">vagyok </w:t>
      </w:r>
      <w:r w:rsidR="00CD180C" w:rsidRPr="0083184A">
        <w:t>jogosult.</w:t>
      </w:r>
    </w:p>
    <w:p w:rsidR="00DA44FA" w:rsidRDefault="00E452F7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5</w:t>
      </w:r>
      <w:r>
        <w:t>)</w:t>
      </w:r>
      <w:r>
        <w:tab/>
      </w:r>
      <w:r w:rsidR="009829A8" w:rsidRPr="00507396">
        <w:t>Nyilatkoz</w:t>
      </w:r>
      <w:r w:rsidR="002D6B87">
        <w:t>om</w:t>
      </w:r>
      <w:r w:rsidR="009829A8" w:rsidRPr="00507396">
        <w:t>, hogy tudomásul vesz</w:t>
      </w:r>
      <w:r w:rsidR="002D6B87">
        <w:t>em</w:t>
      </w:r>
      <w:r w:rsidR="009829A8" w:rsidRPr="00507396">
        <w:t xml:space="preserve"> és elfogad</w:t>
      </w:r>
      <w:r w:rsidR="002D6B87">
        <w:t>om</w:t>
      </w:r>
      <w:r w:rsidR="009829A8" w:rsidRPr="00507396">
        <w:t xml:space="preserve">, hogy </w:t>
      </w:r>
      <w:r>
        <w:t>k</w:t>
      </w:r>
      <w:r w:rsidRPr="0083184A">
        <w:t xml:space="preserve">öteles </w:t>
      </w:r>
      <w:r>
        <w:t xml:space="preserve">vagyok </w:t>
      </w:r>
      <w:r w:rsidRPr="0083184A">
        <w:t>a terület csapadékvíz elvezetéséről, gyomtalanításáról gondoskodni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6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bérelt vagy használt ingatlanra vonatkozó bérleti, használati, haszonbérleti, vagy közüzemi díj tartozásom. 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7</w:t>
      </w:r>
      <w:r>
        <w:t>)</w:t>
      </w:r>
      <w:r>
        <w:tab/>
        <w:t>Nyilatkozom, hogy tudomásul veszem és elfogadom, hogy</w:t>
      </w:r>
      <w:r w:rsidRPr="001C156C">
        <w:t xml:space="preserve"> a terület használatát másnak nem engedhet</w:t>
      </w:r>
      <w:r>
        <w:t>em</w:t>
      </w:r>
      <w:r w:rsidRPr="001C156C">
        <w:t xml:space="preserve"> át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8</w:t>
      </w:r>
      <w:r>
        <w:t>)</w:t>
      </w:r>
      <w:r>
        <w:tab/>
        <w:t xml:space="preserve">Nyilatkozom, hogy tudomásul veszem és elfogadom, hogy a </w:t>
      </w:r>
      <w:r w:rsidRPr="001C156C">
        <w:t>terület felújításával, feljavításával kapcsolatos költségek</w:t>
      </w:r>
      <w:r>
        <w:t xml:space="preserve"> engem </w:t>
      </w:r>
      <w:r w:rsidRPr="001C156C">
        <w:t>terhel</w:t>
      </w:r>
      <w:r>
        <w:t>nek.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FD72BD">
        <w:t>9</w:t>
      </w:r>
      <w:r>
        <w:t>)</w:t>
      </w:r>
      <w:r>
        <w:tab/>
        <w:t xml:space="preserve">Nyilatkozom, hogy tudomásul veszem és elfogadom, hogy amennyiben a </w:t>
      </w:r>
      <w:r w:rsidRPr="0083184A">
        <w:t>haszonbérelt területen évelő növényeket telepít</w:t>
      </w:r>
      <w:r>
        <w:t xml:space="preserve">ek, a </w:t>
      </w:r>
      <w:r w:rsidRPr="0083184A">
        <w:t>haszonbérleti szerződés bármely okból történő megszűnés</w:t>
      </w:r>
      <w:r>
        <w:t xml:space="preserve">e esetén a bérbeadóval szemben </w:t>
      </w:r>
      <w:r w:rsidRPr="0083184A">
        <w:t>kártalanítási igénnyel nem léphet</w:t>
      </w:r>
      <w:r>
        <w:t>ek</w:t>
      </w:r>
      <w:r w:rsidRPr="0083184A">
        <w:t xml:space="preserve"> fel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0</w:t>
      </w:r>
      <w:r>
        <w:t>)</w:t>
      </w:r>
      <w:r>
        <w:tab/>
        <w:t>Nyilatkozom, hogy tudomásul veszem és elfogadom, hogy</w:t>
      </w:r>
      <w:r w:rsidRPr="00872F1E">
        <w:t xml:space="preserve"> </w:t>
      </w:r>
      <w:r w:rsidRPr="0083184A">
        <w:t>saját költség</w:t>
      </w:r>
      <w:r>
        <w:t>eme</w:t>
      </w:r>
      <w:r w:rsidRPr="0083184A">
        <w:t>n kerítést építhet</w:t>
      </w:r>
      <w:r w:rsidR="00FD72BD">
        <w:t>ek</w:t>
      </w:r>
      <w:r w:rsidRPr="0083184A">
        <w:t xml:space="preserve"> a haszonbérelt terület köré, amelyet a haszonbérlet lejáratát vagy megszűnését követően köteles </w:t>
      </w:r>
      <w:r>
        <w:t xml:space="preserve">vagyok saját költségen kártalanítás kizárás mellett </w:t>
      </w:r>
      <w:r w:rsidRPr="0083184A">
        <w:t>elbontani</w:t>
      </w:r>
      <w:r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1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1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1"/>
      <w:r w:rsidRPr="00D167C8">
        <w:t>.</w:t>
      </w: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(1</w:t>
      </w:r>
      <w:r w:rsidR="00FD72BD">
        <w:t>2</w:t>
      </w:r>
      <w:r>
        <w:t>)</w:t>
      </w:r>
      <w:r>
        <w:tab/>
      </w:r>
      <w:r w:rsidRPr="00507396">
        <w:t>Nyilatkoz</w:t>
      </w:r>
      <w:r>
        <w:t>om</w:t>
      </w:r>
      <w:r w:rsidRPr="00507396">
        <w:t>, hogy a nemzeti vagyonról szóló 2011. évi CXCVI. törvény 3. § (1) bekezdés előírásai szerint átlátható szervezetnek mi</w:t>
      </w:r>
      <w:r>
        <w:t xml:space="preserve">nősülök vagy természetes személy </w:t>
      </w:r>
      <w:proofErr w:type="gramStart"/>
      <w:r>
        <w:t>vagyok.*</w:t>
      </w:r>
      <w:proofErr w:type="gramEnd"/>
      <w:r>
        <w:t xml:space="preserve"> </w:t>
      </w:r>
    </w:p>
    <w:p w:rsidR="00326BF6" w:rsidRDefault="00DA44FA" w:rsidP="00326BF6">
      <w:pPr>
        <w:tabs>
          <w:tab w:val="num" w:pos="-3060"/>
        </w:tabs>
        <w:ind w:left="567" w:hanging="540"/>
        <w:jc w:val="both"/>
      </w:pPr>
      <w:r>
        <w:t>(1</w:t>
      </w:r>
      <w:r w:rsidR="00FD72BD">
        <w:t>3</w:t>
      </w:r>
      <w:r>
        <w:t>)</w:t>
      </w:r>
      <w:r>
        <w:tab/>
        <w:t>Nyilatkozatom, hogy tudomásul veszem és elfogadom, hogy az önkormányzat által a tevékenységemre vonatkozóan kért beszámolási, nyilvántartási, adatszolgáltatási kötelezettségnek eleget kell tennem.</w:t>
      </w:r>
    </w:p>
    <w:p w:rsidR="009829A8" w:rsidRPr="00507396" w:rsidRDefault="00326BF6" w:rsidP="00326BF6">
      <w:pPr>
        <w:tabs>
          <w:tab w:val="num" w:pos="-3060"/>
        </w:tabs>
        <w:ind w:left="567" w:hanging="540"/>
        <w:jc w:val="both"/>
      </w:pPr>
      <w:r>
        <w:t>(1</w:t>
      </w:r>
      <w:r w:rsidR="00FD72BD">
        <w:t>4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B541CD" w:rsidRDefault="00B541C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8B5500">
        <w:rPr>
          <w:rFonts w:ascii="Times New Roman" w:hAnsi="Times New Roman" w:cs="Times New Roman"/>
          <w:b/>
          <w:sz w:val="24"/>
          <w:szCs w:val="24"/>
        </w:rPr>
        <w:t>4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232C3" w:rsidRDefault="003232C3" w:rsidP="003232C3"/>
    <w:p w:rsidR="005B1DF9" w:rsidRDefault="005B1DF9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26BF6" w:rsidRDefault="00326BF6"/>
    <w:p w:rsidR="003F56BF" w:rsidRDefault="003F56BF"/>
    <w:p w:rsidR="003F56BF" w:rsidRDefault="003F56BF"/>
    <w:p w:rsidR="003F56BF" w:rsidRDefault="003F56BF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Megfelelő rész aláhúzandó.</w:t>
      </w:r>
    </w:p>
    <w:p w:rsidR="00425EF6" w:rsidRPr="003F56BF" w:rsidRDefault="00425EF6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A pályázóra nem vonatkozó rész törlendő.</w:t>
      </w:r>
    </w:p>
    <w:sectPr w:rsidR="00425EF6" w:rsidRPr="003F56BF" w:rsidSect="00FD72BD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4670"/>
      <w:docPartObj>
        <w:docPartGallery w:val="Page Numbers (Bottom of Page)"/>
        <w:docPartUnique/>
      </w:docPartObj>
    </w:sdtPr>
    <w:sdtEndPr/>
    <w:sdtContent>
      <w:p w:rsidR="00B541CD" w:rsidRDefault="00EE6C04" w:rsidP="00EE6C04">
        <w:pPr>
          <w:pStyle w:val="llb"/>
          <w:jc w:val="right"/>
        </w:pPr>
        <w:r>
          <w:t>pályázó aláírása</w:t>
        </w:r>
      </w:p>
    </w:sdtContent>
  </w:sdt>
  <w:p w:rsidR="00B541CD" w:rsidRDefault="00B5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71AA4"/>
    <w:rsid w:val="001D779B"/>
    <w:rsid w:val="00202693"/>
    <w:rsid w:val="00291DEE"/>
    <w:rsid w:val="002D6B87"/>
    <w:rsid w:val="003232C3"/>
    <w:rsid w:val="00326BF6"/>
    <w:rsid w:val="003D46ED"/>
    <w:rsid w:val="003F56BF"/>
    <w:rsid w:val="00425EF6"/>
    <w:rsid w:val="0045660D"/>
    <w:rsid w:val="0047119F"/>
    <w:rsid w:val="00480F98"/>
    <w:rsid w:val="00492F00"/>
    <w:rsid w:val="00554C7E"/>
    <w:rsid w:val="005653A4"/>
    <w:rsid w:val="00576E3E"/>
    <w:rsid w:val="005907C3"/>
    <w:rsid w:val="005B1DF9"/>
    <w:rsid w:val="006217ED"/>
    <w:rsid w:val="006C6820"/>
    <w:rsid w:val="007B1A38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B541CD"/>
    <w:rsid w:val="00BE3D53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452F7"/>
    <w:rsid w:val="00EA6C4B"/>
    <w:rsid w:val="00EE6C04"/>
    <w:rsid w:val="00F4193C"/>
    <w:rsid w:val="00F43FD3"/>
    <w:rsid w:val="00F709BA"/>
    <w:rsid w:val="00F77882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EFD898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48</cp:revision>
  <cp:lastPrinted>2020-11-24T08:16:00Z</cp:lastPrinted>
  <dcterms:created xsi:type="dcterms:W3CDTF">2020-11-05T12:43:00Z</dcterms:created>
  <dcterms:modified xsi:type="dcterms:W3CDTF">2024-11-25T07:17:00Z</dcterms:modified>
</cp:coreProperties>
</file>